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F87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F8733C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6F41C41F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43883233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86995</wp:posOffset>
                      </wp:positionV>
                      <wp:extent cx="2938145" cy="485775"/>
                      <wp:effectExtent l="0" t="0" r="14605" b="2857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857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5EBAE" w14:textId="77777777" w:rsidR="00E12BA1" w:rsidRPr="00E12BA1" w:rsidRDefault="00E12BA1" w:rsidP="00E12B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12BA1">
                                    <w:rPr>
                                      <w:sz w:val="16"/>
                                      <w:szCs w:val="16"/>
                                    </w:rPr>
                                    <w:t>Harcama birimlerinden 2 nüsha (1 Asıl 1 suret) olarak gelen işlem dosyası Ön Mali Kontrol işlemine tabi tutulmak üzere zimmetle teslim alınır</w:t>
                                  </w:r>
                                </w:p>
                                <w:p w14:paraId="368D10D5" w14:textId="73F0602B" w:rsidR="00C80567" w:rsidRPr="00741329" w:rsidRDefault="00C80567" w:rsidP="0074132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29.4pt;margin-top:6.85pt;width:231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KBjgIAAD4FAAAOAAAAZHJzL2Uyb0RvYy54bWysVEtu2zAQ3RfoHQjuG1mOnY8ROTASpCgQ&#10;JEGSIuiSpkhbCH8d0pbcy/QM2fQCTe/VISUraepV0Y00w5k3n8cZnpw2WpG1AF9ZU9B8b0CJMNyW&#10;lVkU9PP9xYcjSnxgpmTKGlHQjfD0dPr+3UntJmJol1aVAggGMX5Su4IuQ3CTLPN8KTTze9YJg0Zp&#10;QbOAKiyyEliN0bXKhoPBQVZbKB1YLrzH0/PWSKcpvpSCh2spvQhEFRRrC+kL6TuP32x6wiYLYG5Z&#10;8a4M9g9VaFYZTNqHOmeBkRVUf4XSFQfrrQx73OrMSllxkXrAbvLBm27ulsyJ1AuS411Pk/9/YfnV&#10;+gZIVRZ0eECJYRrv6MtqzUCx8Pyk9PPTr+/kvHosf/6AsBCGoBtyVjs/Qeidu4FO8yhGAhoJOv6x&#10;NdIknjc9z6IJhOPh8Hj/KB+NKeFoGx2NDw/HMWj2gnbgw0dhNYlCQcGuTHmLl5k4ZutLH1r/rV/M&#10;qEw8i5W1tSQpbJRojbdCYp8xewqSJkycKSBrhrPBOBcm7HdlKIPeESYrpXpgvguoQt6BOt8IE2ny&#10;euBgF/DPjD0iZbUm9GBdGQu7ApSPfebWf9t923NsPzTzprufuS03eNNg2xXwjl9UyO0l8+GGAc48&#10;bgfucbjGj1S2LqjtJEqWFr7tOo/+OIpopaTGHSqo/7piIChRnwwO6XE+GsWlS8pofDhEBV5b5q8t&#10;ZqXPLF5Fji+G40mM/kFtRQlWP+C6z2JWNDHDMXdBeYCtchba3cYHg4vZLLnhojkWLs2d4zF4JDiO&#10;zX3zwMB1AxZwNK/sdt/Y5M2Itb4RaexsFays0vxFilteO+pxSdMYdw9KfAVe68nr5dmb/gYAAP//&#10;AwBQSwMEFAAGAAgAAAAhAGxsAk7hAAAACAEAAA8AAABkcnMvZG93bnJldi54bWxMj81OwzAQhO9I&#10;vIO1SFwQdRoUCCFOFRUBQpwIP7m68ZIE4nUUu23o07Oc4Lgzo5lv89VsB7HDyfeOFCwXEQikxpme&#10;WgWvL3fnKQgfNBk9OEIF3+hhVRwf5Tozbk/PuKtCK7iEfKYVdCGMmZS+6dBqv3AjEnsfbrI68Dm1&#10;0kx6z+V2kHEUXUqre+KFTo+47rD5qrZWwftb/VSuH7qz/vFw36R1/XlbVgelTk/m8gZEwDn8heEX&#10;n9GhYKaN25LxYlCQpEweWL+4AsF+Ei8TEBsF11EMssjl/weKHwAAAP//AwBQSwECLQAUAAYACAAA&#10;ACEAtoM4kv4AAADhAQAAEwAAAAAAAAAAAAAAAAAAAAAAW0NvbnRlbnRfVHlwZXNdLnhtbFBLAQIt&#10;ABQABgAIAAAAIQA4/SH/1gAAAJQBAAALAAAAAAAAAAAAAAAAAC8BAABfcmVscy8ucmVsc1BLAQIt&#10;ABQABgAIAAAAIQAQFUKBjgIAAD4FAAAOAAAAAAAAAAAAAAAAAC4CAABkcnMvZTJvRG9jLnhtbFBL&#10;AQItABQABgAIAAAAIQBsbAJO4QAAAAgBAAAPAAAAAAAAAAAAAAAAAOgEAABkcnMvZG93bnJldi54&#10;bWxQSwUGAAAAAAQABADzAAAA9gUAAAAA&#10;" fillcolor="white [3201]" strokecolor="#a5a5a5 [3206]" strokeweight="1pt">
                      <v:stroke joinstyle="miter"/>
                      <v:textbox>
                        <w:txbxContent>
                          <w:p w14:paraId="0195EBAE" w14:textId="77777777" w:rsidR="00E12BA1" w:rsidRPr="00E12BA1" w:rsidRDefault="00E12BA1" w:rsidP="00E12B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2BA1">
                              <w:rPr>
                                <w:sz w:val="16"/>
                                <w:szCs w:val="16"/>
                              </w:rPr>
                              <w:t>Harcama birimlerinden 2 nüsha (1 Asıl 1 suret) olarak gelen işlem dosyası Ön Mali Kontrol işlemine tabi tutulmak üzere zimmetle teslim alınır</w:t>
                            </w:r>
                          </w:p>
                          <w:p w14:paraId="368D10D5" w14:textId="73F0602B" w:rsidR="00C80567" w:rsidRPr="00741329" w:rsidRDefault="00C80567" w:rsidP="007413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5CDCBC" w14:textId="77777777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F2A5FD5" w14:textId="0D6F52F2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47AB6225" w14:textId="02CDBF4C" w:rsidR="00C80567" w:rsidRPr="00BB0519" w:rsidRDefault="00B7074C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6E000EB8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60325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1B9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153.2pt;margin-top:4.75pt;width:0;height:28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rN8AEAAAoEAAAOAAAAZHJzL2Uyb0RvYy54bWysU0uOEzEQ3SNxB8t70p2Z4TNROiOR8Fkg&#10;JmLgAB63nbbwT+UiSXMZzpD97MjBKLszDQKEBGJj+VPvVb1X5fnV3lm2VZBM8A2fTmrOlJehNX7T&#10;8A/vXz56xllC4Vthg1cN71XiV4uHD+a7OFNnoQu2VcCIxKfZLja8Q4yzqkqyU06kSYjK06MO4ATS&#10;ETZVC2JH7M5WZ3X9pNoFaCMEqVKi29XwyBeFX2sl8VrrpJDZhlNtWFYo621eq8VczDYgYmfkqQzx&#10;D1U4YTwlHalWAgX7BOYXKmckhBQ0TmRwVdDaSFU0kJpp/ZOam05EVbSQOSmONqX/RyvfbtfATNvw&#10;pxeceeGoR6uvd5/Z9Uf2XBy/WNEfD/J4SMcDowiyaxfTjFBLv4bTKcU1ZO17DY5pa+JrmoTiBulj&#10;+2J2P5qt9sjkcCnp9vzx5cW09KEaGDJThISvVHAsbxqeEITZdLgM3lNHAwzsYvsmIdVAwHtABluf&#10;VxTGvvAtwz6SJAQj/MaqLIDCc0iVhQyllx32Vg3wd0qTI1TikKbMolpaYFtBUySkVB7PRyaKzjBt&#10;rB2BdVH/R+ApPkNVmdO/AY+Ikjl4HMHO+AC/y4776alkPcTfOzDozhbchrYvTS3W0MAVr06fI0/0&#10;j+cC//6FF98AAAD//wMAUEsDBBQABgAIAAAAIQB9tJ+n2QAAAAgBAAAPAAAAZHJzL2Rvd25yZXYu&#10;eG1sTI/BTsMwEETvSPyDtUjcqF0IUQhxKoRUxDUF9byNTRxhr0Ps1uHvMeJAj6MZzbxpNouz7KTn&#10;MHqSsF4JYJp6r0YaJLy/bW8qYCEiKbSetIRvHWDTXl40WCufqNOnXRxYLqFQowQT41RzHnqjHYaV&#10;nzRl78PPDmOW88DVjCmXO8tvhSi5w5HygsFJPxvdf+6OTsJrQUmkr64Xhelw/7Kt7D5VUl5fLU+P&#10;wKJe4n8YfvEzOrSZ6eCPpAKzEu5EWeSohId7YNn/0wcJZbkG3jb8/ED7AwAA//8DAFBLAQItABQA&#10;BgAIAAAAIQC2gziS/gAAAOEBAAATAAAAAAAAAAAAAAAAAAAAAABbQ29udGVudF9UeXBlc10ueG1s&#10;UEsBAi0AFAAGAAgAAAAhADj9If/WAAAAlAEAAAsAAAAAAAAAAAAAAAAALwEAAF9yZWxzLy5yZWxz&#10;UEsBAi0AFAAGAAgAAAAhAAvpqs3wAQAACgQAAA4AAAAAAAAAAAAAAAAALgIAAGRycy9lMm9Eb2Mu&#10;eG1sUEsBAi0AFAAGAAgAAAAhAH20n6fZAAAACAEAAA8AAAAAAAAAAAAAAAAASgQAAGRycy9kb3du&#10;cmV2LnhtbFBLBQYAAAAABAAEAPMAAABQBQAAAAA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E0F159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9796E3" w14:textId="697636A8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68434BF" w14:textId="771BAE4F" w:rsidR="00C80567" w:rsidRPr="00BB0519" w:rsidRDefault="00B7074C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20DC69" wp14:editId="1341A78D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15875</wp:posOffset>
                      </wp:positionV>
                      <wp:extent cx="2938145" cy="42862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28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D9EBB" w14:textId="77777777" w:rsidR="00E12BA1" w:rsidRPr="00E12BA1" w:rsidRDefault="00E12BA1" w:rsidP="00E12B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12BA1">
                                    <w:rPr>
                                      <w:sz w:val="16"/>
                                      <w:szCs w:val="16"/>
                                    </w:rPr>
                                    <w:t>İşlem dosyası ilgili mevzuat hükümleri çerçevesinde Ön Mali Kontrol İnceleme Formundaki kriterlere göre en geç 10 iş günü içinde kontrol edilir.</w:t>
                                  </w:r>
                                </w:p>
                                <w:p w14:paraId="346C4A58" w14:textId="0C899F36" w:rsidR="006A437D" w:rsidRPr="00AF62B8" w:rsidRDefault="006A437D" w:rsidP="00B7074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29.4pt;margin-top:1.25pt;width:231.3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nldAIAAC8FAAAOAAAAZHJzL2Uyb0RvYy54bWysVN1O2zAUvp+0d7B8P9KUwqAiRRWIaRIC&#10;NJi4dh27tfDfjt0m3YPtBXixHTtp6Fivpt0k5//3O764bI0mGwFBOVvR8mhEibDc1couK/r96ebT&#10;GSUhMlsz7ayo6FYEejn7+OGi8VMxdiunawEEg9gwbXxFVzH6aVEEvhKGhSPnhUWldGBYRBaWRQ2s&#10;wehGF+PR6LRoHNQeHBchoPS6U9JZji+l4PFeyiAi0RXF2mL+Qv4u0reYXbDpEphfKd6Xwf6hCsOU&#10;xaRDqGsWGVmD+iuUURxccDIecWcKJ6XiIveA3ZSjd908rpgXuRccTvDDmML/C8vvNg9AVF3RySkl&#10;lhnc0bV6qV9/QVwKS1CKI2p8mKLlo3+AngtIpn5bCSb9sRPS5rFuh7GKNhKOwvH58Vk5OaGEo24y&#10;Pjsdn6SgxZu3hxC/CGdIIioKuLY8Tba5DbEz3ZmkZNomWSqqKyNTcatFp/wmJHaUEucgGUviSgPZ&#10;MEQB41zYeNxXoC1aJzeptB4cy0OOOpa9U2+b3ETG2OA4OuT4Z8bBI2d1Ng7ORlkHhwLUL0Pmzn7X&#10;fddzaj+2izavMVsmycLVW1wtuA7zwfMbhdO9ZSE+MECQ4zng4cZ7/Ejtmoq6nqJk5eDnIXmyR+yh&#10;lpIGj6ai4ceagaBEf7WIyvNyMklXlpnJyecxMrCvWexr7NpcOdxIiU+E55lM9lHvSAnOPON9z1NW&#10;VDHLMXdFeYQdcxW7Y8YXgov5PJvhZXkWb+2j5yl4mnNCz1P7zMD3EIsIzju3OzA2fYe0zjZ5Wjdf&#10;RydVhuHbXPsN4FVmIPcvSDr7fT5bvb1zs98AAAD//wMAUEsDBBQABgAIAAAAIQB72Biv2QAAAAcB&#10;AAAPAAAAZHJzL2Rvd25yZXYueG1sTI5BTsMwEEX3SNzBGiR21I6lQBXiVKhS2aKWHsCJTRw1Hrux&#10;m4TbM6xg90d/9P6rd6sf2WynNARUUGwEMItdMAP2Cs6fh6ctsJQ1Gj0GtAq+bYJdc39X68qEBY92&#10;PuWeEQRTpRW4nGPFeeqc9TptQrRI3VeYvM50Tj03k14I7kcuhXjmXg9IC05Hu3e2u5xunihzbAuh&#10;ZXGU+/PH9T26w2JWpR4f1rdXYNmu+e8ZfvVJHRpyasMNTWKjgnJL5lmBLIFRXcqCQqvgRQjgTc3/&#10;+zc/AAAA//8DAFBLAQItABQABgAIAAAAIQC2gziS/gAAAOEBAAATAAAAAAAAAAAAAAAAAAAAAABb&#10;Q29udGVudF9UeXBlc10ueG1sUEsBAi0AFAAGAAgAAAAhADj9If/WAAAAlAEAAAsAAAAAAAAAAAAA&#10;AAAALwEAAF9yZWxzLy5yZWxzUEsBAi0AFAAGAAgAAAAhAHXMSeV0AgAALwUAAA4AAAAAAAAAAAAA&#10;AAAALgIAAGRycy9lMm9Eb2MueG1sUEsBAi0AFAAGAAgAAAAhAHvYGK/ZAAAABwEAAA8AAAAAAAAA&#10;AAAAAAAAzgQAAGRycy9kb3ducmV2LnhtbFBLBQYAAAAABAAEAPMAAADUBQAAAAA=&#10;" fillcolor="white [3201]" strokecolor="#a5a5a5 [3206]" strokeweight="1pt">
                      <v:textbox>
                        <w:txbxContent>
                          <w:p w14:paraId="16AD9EBB" w14:textId="77777777" w:rsidR="00E12BA1" w:rsidRPr="00E12BA1" w:rsidRDefault="00E12BA1" w:rsidP="00E12B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2BA1">
                              <w:rPr>
                                <w:sz w:val="16"/>
                                <w:szCs w:val="16"/>
                              </w:rPr>
                              <w:t>İşlem dosyası ilgili mevzuat hükümleri çerçevesinde Ön Mali Kontrol İnceleme Formundaki kriterlere göre en geç 10 iş günü içinde kontrol edilir.</w:t>
                            </w:r>
                          </w:p>
                          <w:p w14:paraId="346C4A58" w14:textId="0C899F36" w:rsidR="006A437D" w:rsidRPr="00AF62B8" w:rsidRDefault="006A437D" w:rsidP="00B707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E8324A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EDE35D9" w14:textId="47466FAE" w:rsidR="00C80567" w:rsidRPr="00BB0519" w:rsidRDefault="00741329" w:rsidP="00C8056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3740B9" wp14:editId="58C585B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119380</wp:posOffset>
                      </wp:positionV>
                      <wp:extent cx="866775" cy="419100"/>
                      <wp:effectExtent l="0" t="0" r="28575" b="19050"/>
                      <wp:wrapNone/>
                      <wp:docPr id="7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775" cy="419100"/>
                              </a:xfrm>
                              <a:prstGeom prst="bentConnector3">
                                <a:avLst>
                                  <a:gd name="adj1" fmla="val -549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4A21F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84.9pt;margin-top:9.4pt;width:68.25pt;height:33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7m7gEAAAkEAAAOAAAAZHJzL2Uyb0RvYy54bWysU1uO0zAU/UdiD5b/p0nm0c5ETUeiFfCB&#10;oOKxANe5bgx+yTZNuxrWMHvowubayQQECAnEj+XXOT7n3Ovl/VErcgAfpDUNrWYlJWC4baXZN/TT&#10;x5cXt5SEyEzLlDXQ0BMEer96/mzZuxoubWdVC54giQl17xraxejqogi8A83CzDoweCis1yzi0u+L&#10;1rMe2bUqLstyXvTWt85bDiHg7mY4pKvMLwTw+E6IAJGohqK2mEefx10ai9WS1XvPXCf5KIP9gwrN&#10;pMFHJ6oNi4x89fIXKi25t8GKOONWF1YIySF7QDdV+ZObDx1zkL1gOMFNMYX/R8vfHraeyLahC0oM&#10;01iiF+z8TbHT+YGfH2qykT7AF7JISfUu1AhYm60fV8FtfbJ9FF4ToaR7jU2Qg0Br5JhzPk05wzES&#10;jpu38/licUMJx6Pr6q4qcx2KgSbROR/iK7CapElDd2Di2hqD1bT+KtOzw5sQc+DtKJu1nytKhFZY&#10;vwNT5OLm+i6JRtrxMs6eiHE7mRnk51k8KUh8yrwHgYGgzMFIbkVYK0+QtaGMc1RzNTLn2wkmpFIT&#10;sMwS/wgc7yco5Db9G/CEyC9bEyewlsb6370ej9UoWQz3nxIYfKcIdrY95cLmaLDfcnbj30gN/eM6&#10;w7//4NUjAAAA//8DAFBLAwQUAAYACAAAACEAABuPj98AAAAJAQAADwAAAGRycy9kb3ducmV2Lnht&#10;bEyPQU/DMAyF70j8h8hI3FgKHVVXmk6o0k5wYAMhdksb0xYaJ2qyrfv3mBOc7Kf39Py5XM92FEec&#10;wuBIwe0iAYHUOjNQp+DtdXOTgwhRk9GjI1RwxgDr6vKi1IVxJ9ricRc7wSUUCq2gj9EXUoa2R6vD&#10;wnkk9j7dZHVkOXXSTPrE5XaUd0mSSasH4gu99lj32H7vDlbBx7Ku388vRnYh3dz7r61/bp72Sl1f&#10;zY8PICLO8S8Mv/iMDhUzNe5AJoiRdbZi9MhLzpMDaZKlIBoF+TIHWZXy/wfVDwAAAP//AwBQSwEC&#10;LQAUAAYACAAAACEAtoM4kv4AAADhAQAAEwAAAAAAAAAAAAAAAAAAAAAAW0NvbnRlbnRfVHlwZXNd&#10;LnhtbFBLAQItABQABgAIAAAAIQA4/SH/1gAAAJQBAAALAAAAAAAAAAAAAAAAAC8BAABfcmVscy8u&#10;cmVsc1BLAQItABQABgAIAAAAIQBEnd7m7gEAAAkEAAAOAAAAAAAAAAAAAAAAAC4CAABkcnMvZTJv&#10;RG9jLnhtbFBLAQItABQABgAIAAAAIQAAG4+P3wAAAAkBAAAPAAAAAAAAAAAAAAAAAEgEAABkcnMv&#10;ZG93bnJldi54bWxQSwUGAAAAAAQABADzAAAAVAUAAAAA&#10;" adj="-119" strokecolor="#a5a5a5 [3206]" strokeweight=".5pt"/>
                  </w:pict>
                </mc:Fallback>
              </mc:AlternateContent>
            </w:r>
          </w:p>
          <w:p w14:paraId="1DC48E11" w14:textId="2E61523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88AD98D" w14:textId="192E60D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1C8B29E" w14:textId="669CBB1C" w:rsidR="00C80567" w:rsidRPr="00BB0519" w:rsidRDefault="00741329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2CA6BD5B">
                      <wp:simplePos x="0" y="0"/>
                      <wp:positionH relativeFrom="margin">
                        <wp:posOffset>1077595</wp:posOffset>
                      </wp:positionH>
                      <wp:positionV relativeFrom="paragraph">
                        <wp:posOffset>136525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49131" id="Düz Ok Bağlayıcısı 1" o:spid="_x0000_s1026" type="#_x0000_t32" style="position:absolute;margin-left:84.85pt;margin-top:10.75pt;width:0;height:28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gA7QEAAAgEAAAOAAAAZHJzL2Uyb0RvYy54bWysU0uOEzEQ3SNxB8t70skMIIjSGYmEzwIx&#10;EZ8DeNx2t4V/KhdJN5fhDNmzmxyMsjvTIEBIIDaWP/Ve1XtVXl31zrK9gmSCr/liNudMeRka49ua&#10;f3j/4sETzhIK3wgbvKr5oBK/Wt+/tzrEpboIXbCNAkYkPi0PseYdYlxWVZKdciLNQlSeHnUAJ5CO&#10;0FYNiAOxO1tdzOePq0OAJkKQKiW63Y6PfF34tVYSr7VOCpmtOdWGZYWy3uS1Wq/EsgUROyPPZYh/&#10;qMIJ4ynpRLUVKNgnML9QOSMhpKBxJoOrgtZGqqKB1CzmP6l514moihYyJ8XJpvT/aOWb/Q6Yaah3&#10;nHnhqEXb26+f2fVH9kycvlgxnI7ydEynI1tksw4xLQmz8Ts4n1LcQVbea3BMWxNfZa58Q+pYX6we&#10;JqtVj0yOl5JuLx89fbgoXahGhoyLkPClCo7lTc0TgjBth5vgPfUzwMgu9q8TUg0EvANksPV5RWHs&#10;c98wHCIpQjDCt1ZlARSeQ6osZCy97HCwaoS/VZr8oBLHNGUS1cYC2wuaISGl8ng5MVF0hmlj7QSc&#10;F/V/BJ7jM1SVKf0b8IQomYPHCeyMD/C77NiX7pF4PcbfOTDqzhbchGYoTS3W0LgVr85fI8/zj+cC&#10;//6B198AAAD//wMAUEsDBBQABgAIAAAAIQCea0hc2gAAAAkBAAAPAAAAZHJzL2Rvd25yZXYueG1s&#10;TI/BTsMwDIbvSLxDZCRuLOk0tlKaTghpiGsH2jlrTFOROKXJlvL2ZFzg+Nuffn+ut7Oz7IxTGDxJ&#10;KBYCGFLn9UC9hPe33V0JLERFWllPKOEbA2yb66taVdonavG8jz3LJRQqJcHEOFach86gU2HhR6S8&#10;+/CTUzHHqed6UimXO8uXQqy5UwPlC0aN+Gyw+9yfnITXFSWRvtpOrEyrDi+70h5SKeXtzfz0CCzi&#10;HP9guOhndWiy09GfSAdmc14/bDIqYVncA7sAv4OjhE1ZAG9q/v+D5gcAAP//AwBQSwECLQAUAAYA&#10;CAAAACEAtoM4kv4AAADhAQAAEwAAAAAAAAAAAAAAAAAAAAAAW0NvbnRlbnRfVHlwZXNdLnhtbFBL&#10;AQItABQABgAIAAAAIQA4/SH/1gAAAJQBAAALAAAAAAAAAAAAAAAAAC8BAABfcmVscy8ucmVsc1BL&#10;AQItABQABgAIAAAAIQDoo7gA7QEAAAgEAAAOAAAAAAAAAAAAAAAAAC4CAABkcnMvZTJvRG9jLnht&#10;bFBLAQItABQABgAIAAAAIQCea0hc2gAAAAkBAAAPAAAAAAAAAAAAAAAAAEcEAABkcnMvZG93bnJl&#10;di54bWxQSwUGAAAAAAQABADzAAAATgUAAAAA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B791A50" w14:textId="0728D51F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5656507A" w:rsidR="006A437D" w:rsidRPr="00BB0519" w:rsidRDefault="00B7074C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48808A" wp14:editId="13BB0EAC">
                      <wp:simplePos x="0" y="0"/>
                      <wp:positionH relativeFrom="margin">
                        <wp:posOffset>2497455</wp:posOffset>
                      </wp:positionH>
                      <wp:positionV relativeFrom="paragraph">
                        <wp:posOffset>30480</wp:posOffset>
                      </wp:positionV>
                      <wp:extent cx="1076325" cy="118110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181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582BE0" w14:textId="77777777" w:rsidR="00E12BA1" w:rsidRPr="00E12BA1" w:rsidRDefault="00E12BA1" w:rsidP="00E12B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12BA1">
                                    <w:rPr>
                                      <w:sz w:val="16"/>
                                      <w:szCs w:val="16"/>
                                    </w:rPr>
                                    <w:t>Uygun bulunmadığına veya eksikliklerin tamamlanmasına ilişkin görüş yazısı yazılarak, işlem dosyası ilgili harcama birimine iade edilir.</w:t>
                                  </w:r>
                                </w:p>
                                <w:p w14:paraId="76CE5EB8" w14:textId="683FB658" w:rsidR="000C74A1" w:rsidRPr="007A485D" w:rsidRDefault="000C74A1" w:rsidP="000C74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8808A" id="Dikdörtgen 10" o:spid="_x0000_s1028" style="position:absolute;margin-left:196.65pt;margin-top:2.4pt;width:84.75pt;height:9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HvegIAADAFAAAOAAAAZHJzL2Uyb0RvYy54bWysVM1u2zAMvg/YOwi6r7bT3wV1iqBFhwFF&#10;W6wdelZkKRGqv1FK7OzB9gJ9sVGy43ZdTsMuNimSH0Xyo84vOqPJRkBQzta0OigpEZa7RtllTb8/&#10;Xn86oyREZhumnRU13YpAL2YfP5y3fiombuV0I4AgiA3T1td0FaOfFkXgK2FYOHBeWDRKB4ZFVGFZ&#10;NMBaRDe6mJTlSdE6aDw4LkLA06veSGcZX0rB452UQUSia4p3i/kL+btI32J2zqZLYH6l+HAN9g+3&#10;MExZTDpCXbHIyBrUX1BGcXDByXjAnSmclIqLXANWU5XvqnlYMS9yLdic4Mc2hf8Hy28390BUg7PD&#10;9lhmcEZX6rl5+QVxKSzBU2xR68MUPR/8PQxaQDHV20kw6Y+VkC63dTu2VXSRcDysytOTw8kxJRxt&#10;VXVWVWVGLV7DPYT4RThDklBTwLnldrLNTYiYEl13Limbtuks3aq/R5biVove+E1ILAkzTzJIJpO4&#10;1EA2DGnAOBc2Hqa6EFZb9E5hUmk9Blb7AnWshqDBN4WJTLIxsNwX+GfGMSJndTaOwUZZB/sAmucx&#10;c++/q76vOZUfu0WX5zjZDWzhmi3OFlxP+uD5tcLu3rAQ7xkgy3HguLnxDj9Su7ambpAoWTn4ue88&#10;+SP50EpJi1tT0/BjzUBQor9apOXn6ugorVlWjo5PJ6jAW8vircWuzaXDiVT4RniexeQf9U6U4MwT&#10;Lvg8ZUUTsxxz15RH2CmXsd9mfCK4mM+zG66WZ/HGPniewFOfE3seuycGfqBYRHbeut2Gsek7pvW+&#10;KdK6+To6qTINU6f7vg4TwLXMNBqekLT3b/Xs9frQzX4DAAD//wMAUEsDBBQABgAIAAAAIQBA8sVk&#10;3AAAAAkBAAAPAAAAZHJzL2Rvd25yZXYueG1sTI/NTsMwEITvSLyDtUi9UTsJVG2IU6FK5Ypa+gBO&#10;vMQR8Q+xm6Rvz3KC247m0+xMtV/swCYcY++dhGwtgKFrve5dJ+HycXzcAotJOa0G71DCDSPs6/u7&#10;SpXaz+6E0zl1jEJcLJUEk1IoOY+tQavi2gd05H360apEcuy4HtVM4XbguRAbblXv6INRAQ8G26/z&#10;1VLKFJpMqDw75YfL+/dbMMdZL1KuHpbXF2AJl/QHw299qg41dWr81enIBgnFrigIlfBEC8h/3uR0&#10;NATuxBZ4XfH/C+ofAAAA//8DAFBLAQItABQABgAIAAAAIQC2gziS/gAAAOEBAAATAAAAAAAAAAAA&#10;AAAAAAAAAABbQ29udGVudF9UeXBlc10ueG1sUEsBAi0AFAAGAAgAAAAhADj9If/WAAAAlAEAAAsA&#10;AAAAAAAAAAAAAAAALwEAAF9yZWxzLy5yZWxzUEsBAi0AFAAGAAgAAAAhAM6EMe96AgAAMAUAAA4A&#10;AAAAAAAAAAAAAAAALgIAAGRycy9lMm9Eb2MueG1sUEsBAi0AFAAGAAgAAAAhAEDyxWTcAAAACQEA&#10;AA8AAAAAAAAAAAAAAAAA1AQAAGRycy9kb3ducmV2LnhtbFBLBQYAAAAABAAEAPMAAADdBQAAAAA=&#10;" fillcolor="white [3201]" strokecolor="#a5a5a5 [3206]" strokeweight="1pt">
                      <v:textbox>
                        <w:txbxContent>
                          <w:p w14:paraId="0A582BE0" w14:textId="77777777" w:rsidR="00E12BA1" w:rsidRPr="00E12BA1" w:rsidRDefault="00E12BA1" w:rsidP="00E12B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2BA1">
                              <w:rPr>
                                <w:sz w:val="16"/>
                                <w:szCs w:val="16"/>
                              </w:rPr>
                              <w:t>Uygun bulunmadığına veya eksikliklerin tamamlanmasına ilişkin görüş yazısı yazılarak, işlem dosyası ilgili harcama birimine iade edilir.</w:t>
                            </w:r>
                          </w:p>
                          <w:p w14:paraId="76CE5EB8" w14:textId="683FB658" w:rsidR="000C74A1" w:rsidRPr="007A485D" w:rsidRDefault="000C74A1" w:rsidP="000C74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80567" w:rsidRPr="00BB0519">
              <w:rPr>
                <w:rFonts w:ascii="Cambria" w:hAnsi="Cambria"/>
                <w:sz w:val="18"/>
              </w:rPr>
              <w:tab/>
            </w:r>
          </w:p>
          <w:p w14:paraId="0EAEAC3B" w14:textId="69F77BD3" w:rsidR="00737D92" w:rsidRPr="00BB0519" w:rsidRDefault="00741329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74345F" wp14:editId="0A2EA252">
                      <wp:simplePos x="0" y="0"/>
                      <wp:positionH relativeFrom="margin">
                        <wp:posOffset>281940</wp:posOffset>
                      </wp:positionH>
                      <wp:positionV relativeFrom="paragraph">
                        <wp:posOffset>97790</wp:posOffset>
                      </wp:positionV>
                      <wp:extent cx="1600200" cy="752475"/>
                      <wp:effectExtent l="19050" t="19050" r="19050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76B29650" w:rsidR="009D460A" w:rsidRPr="00506BFC" w:rsidRDefault="00506BFC" w:rsidP="00506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6BFC">
                                    <w:rPr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345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29" type="#_x0000_t4" style="position:absolute;margin-left:22.2pt;margin-top:7.7pt;width:126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LGbgIAACwFAAAOAAAAZHJzL2Uyb0RvYy54bWysVF9v2yAQf5+074B4X21nadNFdaqoXadJ&#10;VVutnfpMMDRowDEgsbNPvwM7TtfladoL3HH/737HxWVnNNkKHxTYmlYnJSXCcmiUfanp96ebD+eU&#10;hMhswzRYUdOdCPRy8f7dRevmYgJr0I3wBJ3YMG9dTdcxunlRBL4WhoUTcMKiUII3LCLrX4rGsxa9&#10;G11MyvKsaME3zgMXIeDrdS+ki+xfSsHjvZRBRKJrirnFfPp8rtJZLC7Y/MUzt1Z8SIP9QxaGKYtB&#10;R1fXLDKy8eovV0ZxDwFkPOFgCpBScZFrwGqq8k01j2vmRK4FmxPc2Kbw/9zyu+2DJ6qp6fmMEssM&#10;zuizxtYT5LE5rQtz1Hl0D37gApKp0k56k26sgXS5obuxoaKLhONjdVaWOCVKOMpmp5Pp7DQ5LQ7W&#10;zof4RYAhiahpo5gB2+RWsu1tiL32XivF0za9pbz6TDIVd1r0wm9CYjkYe5KdZCCJK+3JliEEGOfC&#10;xo9DEtqidjKTSuvRsDpmqGM1GA26yUxkgI2G5THDPyOOFjkq2DgaG2XBH3PQ/Bgj9/r76vuaU/mx&#10;W3V5hrmw9LKCZodz9dADPjh+o7DBtyzEB+YR4TgT3Np4j4fU0NYUBoqSNfhfx96TPgIPpZS0uDE1&#10;DT83zAtK9FeLkPxUTadpxTIzPZ1NkPGvJavXErsxV4ATqfB/cDyTST/qPSk9mGdc7mWKiiJmOcau&#10;KY9+z1zFfpPxe+BiucxquFaOxVv76Hhynvqc0PPUPTPvBpRFxOcd7LeLzd8grddNlhaWmwhSZRge&#10;+jpMAFcyY3n4PtLOv+az1uGTW/wGAAD//wMAUEsDBBQABgAIAAAAIQC9Jg0W3QAAAAkBAAAPAAAA&#10;ZHJzL2Rvd25yZXYueG1sTE/LTsMwELwj8Q/WInGjDm2ImhCnann0wI2SD3DjxYkar0PsNuHvWU5w&#10;2t2Z0cxsuZldLy44hs6TgvtFAgKp8aYjq6D+eL1bgwhRk9G9J1TwjQE21fVVqQvjJ3rHyyFawSYU&#10;Cq2gjXEopAxNi06HhR+QmPv0o9ORz9FKM+qJzV0vl0mSSac74oRWD/jUYnM6nJ2Ck/2q97vs2e4n&#10;/7Ku3/w2H3eTUrc38/YRRMQ5/onhtz5Xh4o7Hf2ZTBC9gjRNWcn4A0/ml3nGy5GB1SoHWZXy/wfV&#10;DwAAAP//AwBQSwECLQAUAAYACAAAACEAtoM4kv4AAADhAQAAEwAAAAAAAAAAAAAAAAAAAAAAW0Nv&#10;bnRlbnRfVHlwZXNdLnhtbFBLAQItABQABgAIAAAAIQA4/SH/1gAAAJQBAAALAAAAAAAAAAAAAAAA&#10;AC8BAABfcmVscy8ucmVsc1BLAQItABQABgAIAAAAIQDZvxLGbgIAACwFAAAOAAAAAAAAAAAAAAAA&#10;AC4CAABkcnMvZTJvRG9jLnhtbFBLAQItABQABgAIAAAAIQC9Jg0W3QAAAAkBAAAPAAAAAAAAAAAA&#10;AAAAAMgEAABkcnMvZG93bnJldi54bWxQSwUGAAAAAAQABADzAAAA0gUAAAAA&#10;" fillcolor="white [3201]" strokecolor="#a5a5a5 [3206]" strokeweight="1pt">
                      <v:textbox>
                        <w:txbxContent>
                          <w:p w14:paraId="4412760B" w14:textId="76B29650" w:rsidR="009D460A" w:rsidRPr="00506BFC" w:rsidRDefault="00506BFC" w:rsidP="00506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6BFC">
                              <w:rPr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437D" w:rsidRPr="00BB0519">
              <w:rPr>
                <w:rFonts w:ascii="Cambria" w:hAnsi="Cambria"/>
                <w:sz w:val="18"/>
              </w:rPr>
              <w:tab/>
            </w:r>
          </w:p>
          <w:p w14:paraId="5E11FBBE" w14:textId="2DE7E9DA" w:rsidR="006A437D" w:rsidRPr="00BB0519" w:rsidRDefault="00741329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3A15E25B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136525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77777777" w:rsidR="00E97F6F" w:rsidRPr="00F8733C" w:rsidRDefault="00E97F6F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F8733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30" style="position:absolute;margin-left:148pt;margin-top:10.75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NqgAIAAEoFAAAOAAAAZHJzL2Uyb0RvYy54bWysVEtu2zAQ3RfoHQjuG1mGndRG5MBIkKJA&#10;kARNiqxpirSFUBx2SFtyD9YL9GIdUrLyqVdFN9L8v294ftHWhu0U+gpswfOTEWfKSigruy7498fr&#10;T58580HYUhiwquB75fnF4uOH88bN1Rg2YEqFjIJYP29cwTchuHmWeblRtfAn4JQlpQasRSAW11mJ&#10;oqHotcnGo9Fp1gCWDkEq70l61Sn5IsXXWslwp7VXgZmCU20hfTF9V/GbLc7FfI3CbSrZlyH+oYpa&#10;VJaSDqGuRBBsi9VfoepKInjQ4URCnYHWlVSpB+omH73r5mEjnEq90HC8G8bk/19Yebu7R1aVtDva&#10;lBU17eiqei5//8KwVpaRlEbUOD8nywd3jz3niYz9thrr+KdOWJvGuh/GqtrAJAmnZ9PZZMqZJNV4&#10;Nspn0xgze3F26MMXBTWLRMGRtpaGKXY3PnSmB5OYy8J1ZQzJxdzYNwKKGSVZrLerMFFhb1Rn/U1p&#10;apZqGqcECWbq0iDbCQKIkFLZcNpXZyxZRzdN2QbH/JijCXnv1NtGN5XgNziOjjm+zTh4pKxgw+Bc&#10;VxbwWIDyecjc2R+673qO7Yd21aYNT2KNUbKCck9bR+jOwTt5XdHkb4QP9wIJ/3QpdNPhjj7aQFNw&#10;6CnONoA/j8mjPcGStJw1dE8F9z+2AhVn5qslwM7yySQeYGIm07MxMfhas3qtsdv6EmgjOb0eTiYy&#10;2gdzIDVC/USnv4xZSSWspNwFlwEPzGXo7pweD6mWy2RGR+dEuLEPTsbgcc4RWY/tk0DXwy8Qbm/h&#10;cHti/g6FnW30tLDcBtBVgujLXPsN0MEmkPePS3wRXvPJ6uUJXPwBAAD//wMAUEsDBBQABgAIAAAA&#10;IQBjxyQn3wAAAAkBAAAPAAAAZHJzL2Rvd25yZXYueG1sTI/NTsMwEITvSLyDtUjcqNMg0jSNUwES&#10;QqiHigJ3x94mEfE6sp2fvj3mBLdZzWj2m3K/mJ5N6HxnScB6lQBDUlZ31Aj4/Hi5y4H5IEnL3hIK&#10;uKCHfXV9VcpC25necTqFhsUS8oUU0IYwFJx71aKRfmUHpOidrTMyxNM1XDs5x3LT8zRJMm5kR/FD&#10;Kwd8blF9n0Yj4Muen2ajanqbLsdufD04pfKDELc3y+MOWMAl/IXhFz+iQxWZajuS9qwXkG6zuCVE&#10;sX4AFgP3ebYBVgvINinwquT/F1Q/AAAA//8DAFBLAQItABQABgAIAAAAIQC2gziS/gAAAOEBAAAT&#10;AAAAAAAAAAAAAAAAAAAAAABbQ29udGVudF9UeXBlc10ueG1sUEsBAi0AFAAGAAgAAAAhADj9If/W&#10;AAAAlAEAAAsAAAAAAAAAAAAAAAAALwEAAF9yZWxzLy5yZWxzUEsBAi0AFAAGAAgAAAAhAAmoE2qA&#10;AgAASgUAAA4AAAAAAAAAAAAAAAAALgIAAGRycy9lMm9Eb2MueG1sUEsBAi0AFAAGAAgAAAAhAGPH&#10;JCffAAAACQEAAA8AAAAAAAAAAAAAAAAA2gQAAGRycy9kb3ducmV2LnhtbFBLBQYAAAAABAAEAPMA&#10;AADmBQAAAAA=&#10;" filled="f" stroked="f" strokeweight="1pt">
                      <v:textbox>
                        <w:txbxContent>
                          <w:p w14:paraId="52729AF6" w14:textId="77777777" w:rsidR="00E97F6F" w:rsidRPr="00F8733C" w:rsidRDefault="00E97F6F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8733C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5D12"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1A2E26D8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06F15D1C" w14:textId="6949728A" w:rsidR="006A437D" w:rsidRPr="00BB0519" w:rsidRDefault="00741329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63CC2A" wp14:editId="589D4682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75565</wp:posOffset>
                      </wp:positionV>
                      <wp:extent cx="576000" cy="0"/>
                      <wp:effectExtent l="0" t="76200" r="14605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A6B82" id="Düz Ok Bağlayıcısı 9" o:spid="_x0000_s1026" type="#_x0000_t32" style="position:absolute;margin-left:147.9pt;margin-top:5.95pt;width:45.3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mX6AEAAP4DAAAOAAAAZHJzL2Uyb0RvYy54bWysU0uOEzEQ3SNxB8t70p0gBiZKZyQSYIOY&#10;iM8Batx22sI/lU2S5jKcIXt25GCU3UkPAqSREJvqtl3v1avn8uLmYA3bSYzau4ZPJzVn0gnfardt&#10;+KePr5+84CwmcC0Y72TDexn5zfLxo8U+zOXMd960EhmRuDjfh4Z3KYV5VUXRSQtx4oN0dKg8Wki0&#10;xG3VIuyJ3ZpqVtdX1d5jG9ALGSPtrodDviz8SkmRbpWKMjHTcNKWSsQS73KslguYbxFCp8VZBvyD&#10;CgvaUdGRag0J2BfUf1BZLdBHr9JEeFt5pbSQpQfqZlr/1s2HDoIsvZA5MYw2xf9HK97tNsh02/Br&#10;zhxYuqL1j+9f2e1n9hJO3wz0p6M4HePpyK6zWfsQ54RZuQ2eVzFsMHd+UGjzl3pih2JwPxosD4kJ&#10;2nz2/Kqu6RrE5ai6xwWM6Y30luWfhseEoLddWnnn6BY9Tou/sHsbE1Um4AWQixqXYwJtXrmWpT5Q&#10;Hwk1uK2RWTal55Qqyx8El7/UGznA30tFLpDEp6VMmT+5Msh2QJMDQkiXZiMTZWeY0saMwPph4Dk/&#10;Q2WZzRE8exg8Ikpl79IIttp5/BtBOkzPktWQf3Fg6DtbcOfbvlxlsYaGrHh1fhB5in9dF/j9s13+&#10;BAAA//8DAFBLAwQUAAYACAAAACEA6T++nd4AAAAJAQAADwAAAGRycy9kb3ducmV2LnhtbEyPwU7D&#10;MBBE70j8g7VIXCLqNChVG+JUgIRUIXEg8AFuvCRR43VqO234exZxoMfZGc28LbezHcQJfegdKVgu&#10;UhBIjTM9tQo+P17u1iBC1GT04AgVfGOAbXV9VerCuDO946mOreASCoVW0MU4FlKGpkOrw8KNSOx9&#10;OW91ZOlbabw+c7kdZJamK2l1T7zQ6RGfO2wO9WQVJLuDT95yN4Xjsc7865js7NOk1O3N/PgAIuIc&#10;/8Pwi8/oUDHT3k1kghgUZJuc0SMbyw0IDtyvVzmI/d9BVqW8/KD6AQAA//8DAFBLAQItABQABgAI&#10;AAAAIQC2gziS/gAAAOEBAAATAAAAAAAAAAAAAAAAAAAAAABbQ29udGVudF9UeXBlc10ueG1sUEsB&#10;Ai0AFAAGAAgAAAAhADj9If/WAAAAlAEAAAsAAAAAAAAAAAAAAAAALwEAAF9yZWxzLy5yZWxzUEsB&#10;Ai0AFAAGAAgAAAAhACRG2ZfoAQAA/gMAAA4AAAAAAAAAAAAAAAAALgIAAGRycy9lMm9Eb2MueG1s&#10;UEsBAi0AFAAGAAgAAAAhAOk/vp3eAAAACQEAAA8AAAAAAAAAAAAAAAAAQgQAAGRycy9kb3ducmV2&#10;LnhtbFBLBQYAAAAABAAEAPMAAABN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A485D">
              <w:rPr>
                <w:rFonts w:ascii="Cambria" w:hAnsi="Cambria"/>
                <w:sz w:val="18"/>
              </w:rPr>
              <w:tab/>
            </w:r>
          </w:p>
          <w:p w14:paraId="748DB7F0" w14:textId="1BF57C55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7BD657F0" w14:textId="7F0AC167" w:rsidR="002C0B08" w:rsidRPr="00BB0519" w:rsidRDefault="007A485D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054DCE6F" w:rsidR="002C0B08" w:rsidRPr="00BB0519" w:rsidRDefault="00741329" w:rsidP="002C0B08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4158FD15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62230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756E43CE" w:rsidR="00E97F6F" w:rsidRPr="00F8733C" w:rsidRDefault="00E97F6F" w:rsidP="00E97F6F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F8733C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31" style="position:absolute;margin-left:53.5pt;margin-top:4.9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YogQIAAEgFAAAOAAAAZHJzL2Uyb0RvYy54bWysVEtu2zAQ3RfoHQjuG1mGndRG5MBIkKJA&#10;kARNiqxpirSFUBx2SFtyD9YL9GIdUrLyqVdFNxKH8+b/hucXbW3YTqGvwBY8PxlxpqyEsrLrgn9/&#10;vP70mTMfhC2FAasKvleeXyw+fjhv3FyNYQOmVMjIifXzxhV8E4KbZ5mXG1ULfwJOWVJqwFoEEnGd&#10;lSga8l6bbDwanWYNYOkQpPKebq86JV8k/1orGe609iowU3DKLaQvpu8qfrPFuZivUbhNJfs0xD9k&#10;UYvKUtDB1ZUIgm2x+stVXUkEDzqcSKgz0LqSKtVA1eSjd9U8bIRTqRZqjndDm/z/cytvd/fIqrLg&#10;U86sqGlEV9Vz+fsXhrWybBob1Dg/J9yDu8de8nSM1bYa6/inOlibmrofmqrawCRdTs+mswk5l6Qa&#10;z0b5LPnMXowd+vBFQc3ioeBIM0utFLsbHyggQQ+QGMvCdWVMmpuxby4IGG+ymG+XYTqFvVERZ+w3&#10;palUymmcAiSSqUuDbCeIHkJKZcNprDh5InQ00xRtMMyPGZqQ90Y9NpqpRL7BcHTM8G3EwSJFBRsG&#10;47qygMcclM9D5A5/qL6rOZYf2lXbz7cf3grKPc0coVsG7+R1RZ2/ET7cCyT2057QRoc7+mgDTcGh&#10;P3G2Afx57D7iiZSk5ayhbSq4/7EVqDgzXy3RdZZPJnH9kjCZno1JwNea1WuN3daXQBPJ6e1wMh0j&#10;PpjDUSPUT7T4yxiVVMJKil1wGfAgXIZuy+npkGq5TDBaOSfCjX1wMjqPfY7MemyfBLqefoF4ewuH&#10;zRPzdyzssNHSwnIbQFeJorHTXV/7CdC6Jhr1T0t8D17LCfXyAC7+AAAA//8DAFBLAwQUAAYACAAA&#10;ACEAUvaSj9wAAAAIAQAADwAAAGRycy9kb3ducmV2LnhtbEyPy07DMBBF90j8gzVI7KgDUkibxqkA&#10;CSHUBaLQvWNPk4h4HMXOo3/PdAXLqzu6c06xW1wnJhxC60nB/SoBgWS8balW8P31ercGEaImqztP&#10;qOCMAXbl9VWhc+tn+sTpEGvBIxRyraCJsc+lDKZBp8PK90jcnfzgdOQ41NIOeuZx18mHJHmUTrfE&#10;Hxrd40uD5ucwOgVHf3qenanofTp/tOPbfjBmvVfq9mZ52oKIuMS/Y7jgMzqUzFT5kWwQHeckY5eo&#10;YMMGl36TZSAqBWmagiwL+V+g/AUAAP//AwBQSwECLQAUAAYACAAAACEAtoM4kv4AAADhAQAAEwAA&#10;AAAAAAAAAAAAAAAAAAAAW0NvbnRlbnRfVHlwZXNdLnhtbFBLAQItABQABgAIAAAAIQA4/SH/1gAA&#10;AJQBAAALAAAAAAAAAAAAAAAAAC8BAABfcmVscy8ucmVsc1BLAQItABQABgAIAAAAIQDtZ2YogQIA&#10;AEgFAAAOAAAAAAAAAAAAAAAAAC4CAABkcnMvZTJvRG9jLnhtbFBLAQItABQABgAIAAAAIQBS9pKP&#10;3AAAAAgBAAAPAAAAAAAAAAAAAAAAANsEAABkcnMvZG93bnJldi54bWxQSwUGAAAAAAQABADzAAAA&#10;5AUAAAAA&#10;" filled="f" stroked="f" strokeweight="1pt">
                      <v:textbox>
                        <w:txbxContent>
                          <w:p w14:paraId="476D24E7" w14:textId="756E43CE" w:rsidR="00E97F6F" w:rsidRPr="00F8733C" w:rsidRDefault="00E97F6F" w:rsidP="00E97F6F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F8733C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7F9A44" wp14:editId="0DF1EE04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44450</wp:posOffset>
                      </wp:positionV>
                      <wp:extent cx="866775" cy="295275"/>
                      <wp:effectExtent l="0" t="0" r="9525" b="28575"/>
                      <wp:wrapNone/>
                      <wp:docPr id="8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bentConnector3">
                                <a:avLst>
                                  <a:gd name="adj1" fmla="val 550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BFD61" id="Bağlayıcı: Dirsek 8" o:spid="_x0000_s1026" type="#_x0000_t34" style="position:absolute;margin-left:84.9pt;margin-top:3.5pt;width:68.2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G/4wEAAP4DAAAOAAAAZHJzL2Uyb0RvYy54bWysU22O0zAQ/Y/EHSz/p0m6ardETVeiFfxB&#10;ULFwANcZNwZ/yTZNehrOsHfowRi72SwCJATijzOO571588Ze3w1akRP4IK1paDUrKQHDbSvNsaGf&#10;Pr5+saIkRGZapqyBhp4h0LvN82fr3tUwt51VLXiCJCbUvWtoF6OriyLwDjQLM+vA4KGwXrOIW38s&#10;Ws96ZNeqmJflsuitb523HELAv7vrId1kfiGAx/dCBIhENRS1xbz6vB7SWmzWrD565jrJRxnsH1Ro&#10;Jg0Wnah2LDLy1ctfqLTk3gYr4oxbXVghJIfcA3ZTlT91c98xB7kXNCe4yabw/2j5u9PeE9k2FAdl&#10;mMYRvWKXb4qdLw/88lCTnfQBvpBVcqp3oUbA1uz9uAtu71Pbg/A6fbEhMmR3z5O7METC8edquby9&#10;XVDC8Wj+cjHHGFmKJ7DzIb4Bq0kKGnoAE7fWGJyh9TfZXXZ6G2K2uR3FsvZzRYnQCqd2YoosFnmm&#10;yDrmYvTIi8VSB1fNOYpnBYlOmQ8g0AVUWeVC+f7BVnmCpA1lnKOYm1Fvzk4wIZWagOWfgWN+gkK+&#10;m38DnhC5sjVxAmtprP9d9ThUo2RxzX904Np3suBg23OeZrYGL1meyPgg0i3+cZ/hT8928x0AAP//&#10;AwBQSwMEFAAGAAgAAAAhAGAI5gHdAAAACAEAAA8AAABkcnMvZG93bnJldi54bWxMj8FOwzAQRO9I&#10;/IO1SFwQtUtogBCnqhA99pBSVT268ZJE2Osodtvw9ywnOI5mNPOmXE7eiTOOsQ+kYT5TIJCaYHtq&#10;New+1vfPIGIyZI0LhBq+McKyur4qTWHDhWo8b1MruIRiYTR0KQ2FlLHp0Js4CwMSe59h9CaxHFtp&#10;R3Phcu/kg1K59KYnXujMgG8dNl/bk9fQq3hY1/PHOm+lu9us9ju1Gd61vr2ZVq8gEk7pLwy/+IwO&#10;FTMdw4lsFI51/sLoScMTX2I/U3kG4qhhkS1AVqX8f6D6AQAA//8DAFBLAQItABQABgAIAAAAIQC2&#10;gziS/gAAAOEBAAATAAAAAAAAAAAAAAAAAAAAAABbQ29udGVudF9UeXBlc10ueG1sUEsBAi0AFAAG&#10;AAgAAAAhADj9If/WAAAAlAEAAAsAAAAAAAAAAAAAAAAALwEAAF9yZWxzLy5yZWxzUEsBAi0AFAAG&#10;AAgAAAAhANbeUb/jAQAA/gMAAA4AAAAAAAAAAAAAAAAALgIAAGRycy9lMm9Eb2MueG1sUEsBAi0A&#10;FAAGAAgAAAAhAGAI5gHdAAAACAEAAA8AAAAAAAAAAAAAAAAAPQQAAGRycy9kb3ducmV2LnhtbFBL&#10;BQYAAAAABAAEAPMAAABHBQAAAAA=&#10;" adj="119" strokecolor="#a5a5a5 [3206]" strokeweight=".5pt"/>
                  </w:pict>
                </mc:Fallback>
              </mc:AlternateContent>
            </w:r>
          </w:p>
          <w:p w14:paraId="2131EDCE" w14:textId="2D39CA9C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7A655F1E" w:rsidR="00932AC6" w:rsidRPr="00BB0519" w:rsidRDefault="00506BFC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93D774" wp14:editId="1544CBB3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67310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E7871" id="Düz Ok Bağlayıcısı 3" o:spid="_x0000_s1026" type="#_x0000_t32" style="position:absolute;margin-left:153.25pt;margin-top:5.3pt;width:0;height:28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4MR7gEAAAgEAAAOAAAAZHJzL2Uyb0RvYy54bWysU0uOEzEQ3SNxB8t70p0JIIjSGYmEzwIx&#10;EcwcwOMupy38U9kkaS7DGbJnNzkYZXemQYCQQGwsf+q9qveqvLg8WMN2gFF71/DppOYMnPStdtuG&#10;31y/evSMs5iEa4XxDhreQ+SXy4cPFvswhwvfedMCMiJxcb4PDe9SCvOqirIDK+LEB3D0qDxakeiI&#10;26pFsSd2a6qLun5a7T22Ab2EGOl2PTzyZeFXCmS6UipCYqbhVFsqK5b1Nq/VciHmWxSh0/JchviH&#10;KqzQjpKOVGuRBPuE+hcqqyX66FWaSG8rr5SWUDSQmmn9k5oPnQhQtJA5MYw2xf9HK9/tNsh02/AZ&#10;Z05YatH67utndvWRvRCnL0b0p6M8HePpyGbZrH2Ic8Ks3AbPpxg2mJUfFFqmjA5vaA6KF6SOHYrV&#10;/Wg1HBKTw6Wk29mT54+npQvVwJCZAsb0GrxledPwmFDobZdW3jnqp8eBXezexkQ1EPAekMHG5TUJ&#10;bV66lqU+kKKEWritgSyAwnNIlYUMpZdd6g0M8PegyA8qcUhTJhFWBtlO0AwJKcGlYkVhougMU9qY&#10;EVgX9X8EnuMzFMqU/g14RJTM3qURbLXz+Lvs6TA9i1dD/L0Dg+5swa1v+9LUYg2NW/Hq/DXyPP94&#10;LvDvH3j5DQAA//8DAFBLAwQUAAYACAAAACEAWvQ9FdoAAAAJAQAADwAAAGRycy9kb3ducmV2Lnht&#10;bEyPwU7DMAyG70i8Q2QkbixhjFJ1TSeENMS1A+2cNaGpljilyZby9hhxYEf7//T7c72ZvWNnM8Uh&#10;oIT7hQBmsAt6wF7Cx/v2rgQWk0KtXEAj4dtE2DTXV7WqdMjYmvMu9YxKMFZKgk1prDiPnTVexUUY&#10;DVL2GSavEo1Tz/WkMpV7x5dCFNyrAemCVaN5saY77k5ewtsKs8hfbSdWtlX7123p9rmU8vZmfl4D&#10;S2ZO/zD86pM6NOR0CCfUkTkJD6J4JJQCUQAj4G9xkFA8LYE3Nb/8oPkBAAD//wMAUEsBAi0AFAAG&#10;AAgAAAAhALaDOJL+AAAA4QEAABMAAAAAAAAAAAAAAAAAAAAAAFtDb250ZW50X1R5cGVzXS54bWxQ&#10;SwECLQAUAAYACAAAACEAOP0h/9YAAACUAQAACwAAAAAAAAAAAAAAAAAvAQAAX3JlbHMvLnJlbHNQ&#10;SwECLQAUAAYACAAAACEAt9uDEe4BAAAIBAAADgAAAAAAAAAAAAAAAAAuAgAAZHJzL2Uyb0RvYy54&#10;bWxQSwECLQAUAAYACAAAACEAWvQ9FdoAAAAJAQAADwAAAAAAAAAAAAAAAABIBAAAZHJzL2Rvd25y&#10;ZXYueG1sUEsFBgAAAAAEAAQA8wAAAE8FAAAAAA=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 w:rsidR="002C0B08" w:rsidRPr="00BB0519">
              <w:rPr>
                <w:rFonts w:ascii="Cambria" w:hAnsi="Cambria"/>
                <w:sz w:val="18"/>
              </w:rPr>
              <w:tab/>
            </w:r>
          </w:p>
          <w:p w14:paraId="3203FF61" w14:textId="0304C53D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5E69088C" w14:textId="79065C3A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2FF61878" w:rsidR="00932AC6" w:rsidRPr="00BB0519" w:rsidRDefault="00741329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0B47470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2938145" cy="514350"/>
                      <wp:effectExtent l="0" t="0" r="14605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514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296DA" w14:textId="371901FF" w:rsidR="006A437D" w:rsidRPr="007A485D" w:rsidRDefault="00E12BA1" w:rsidP="00E12B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12BA1">
                                    <w:rPr>
                                      <w:sz w:val="16"/>
                                      <w:szCs w:val="16"/>
                                    </w:rPr>
                                    <w:t>İşlem dosyasının uygun görüldüğüne ilişkin görüş yazısının yazılması.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32" style="position:absolute;margin-left:0;margin-top:2.1pt;width:231.35pt;height:40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sNegIAAC8FAAAOAAAAZHJzL2Uyb0RvYy54bWysVM1OGzEQvlfqO1i+l82GhELEBkUgqkoI&#10;UKHi7HjtxMJ/HTvZTR+sL8CLdezdLJTmVPWyO+P58zfzjc8vWqPJVkBQzla0PBpRIix3tbKrin5/&#10;vP50SkmIzNZMOysquhOBXsw/fjhv/EyM3drpWgDBJDbMGl/RdYx+VhSBr4Vh4ch5YdEoHRgWUYVV&#10;UQNrMLvRxXg0OikaB7UHx0UIeHrVGek855dS8HgnZRCR6Iri3WL+Qv4u07eYn7PZCphfK95fg/3D&#10;LQxTFosOqa5YZGQD6q9URnFwwcl4xJ0pnJSKi4wB0ZSjd2ge1syLjAWbE/zQpvD/0vLb7T0QVVd0&#10;OqbEMoMzulLP9csviCthCZ5iixofZuj54O+h1wKKCW8rwaQ/IiFtbutuaKtoI+F4OD47Pi0nU0o4&#10;2qbl5Hia+168RnsI8YtwhiShooBjy91k25sQsSK67l1SMW3TWbpUd40sxZ0WnfGbkIgoFc5JMpfE&#10;pQayZcgCxrmw8TjBwrTaoncKk0rrIbA8FKhj2Qf1vilMZI4NgaNDgX9WHCJyVWfjEGyUdXAoQf08&#10;VO789+g7zAl+bJdtHuPJfl5LV+9wtOA6zgfPrxV294aFeM8ASY7rgIsb7/AjtWsq6nqJkrWDn4fO&#10;kz9yD62UNLg0FQ0/NgwEJfqrRVaelZNJ2rKsTKafx6jAW8vyrcVuzKXDiZT4RHiexeQf9V6U4MwT&#10;7vciVUUTsxxrV5RH2CuXsVtmfCG4WCyyG26WZ/HGPniekqc+J/Y8tk8MfE+xiOS8dfsFY7N3TOt8&#10;U6R1i010UmUapk53fe0ngFuZadS/IGnt3+rZ6/Wdm/8GAAD//wMAUEsDBBQABgAIAAAAIQCVUImD&#10;2QAAAAUBAAAPAAAAZHJzL2Rvd25yZXYueG1sTI9BTsMwEEX3SNzBGiR21IlVSpXGqVClskUtPcAk&#10;NknUeGxiNwm3Z1jBcvS/3n9T7hc3iMmOsfekIV9lICw13vTUarh8HJ+2IGJCMjh4shq+bYR9dX9X&#10;YmH8TCc7nVMrGEKxQA1dSqGQMjaddRhXPlji7NOPDhOfYyvNiDPD3SBVlm2kw554ocNgD51trueb&#10;Y8oU6jxDlZ/U4fL+9Ra642wWrR8fltcdiGSX9FeGX31Wh4qdan8jE8WggR9JGtYKBIfrjXoBUWvY&#10;PiuQVSn/21c/AAAA//8DAFBLAQItABQABgAIAAAAIQC2gziS/gAAAOEBAAATAAAAAAAAAAAAAAAA&#10;AAAAAABbQ29udGVudF9UeXBlc10ueG1sUEsBAi0AFAAGAAgAAAAhADj9If/WAAAAlAEAAAsAAAAA&#10;AAAAAAAAAAAALwEAAF9yZWxzLy5yZWxzUEsBAi0AFAAGAAgAAAAhAPqdyw16AgAALwUAAA4AAAAA&#10;AAAAAAAAAAAALgIAAGRycy9lMm9Eb2MueG1sUEsBAi0AFAAGAAgAAAAhAJVQiYPZAAAABQEAAA8A&#10;AAAAAAAAAAAAAAAA1AQAAGRycy9kb3ducmV2LnhtbFBLBQYAAAAABAAEAPMAAADaBQAAAAA=&#10;" fillcolor="white [3201]" strokecolor="#a5a5a5 [3206]" strokeweight="1pt">
                      <v:textbox>
                        <w:txbxContent>
                          <w:p w14:paraId="784296DA" w14:textId="371901FF" w:rsidR="006A437D" w:rsidRPr="007A485D" w:rsidRDefault="00E12BA1" w:rsidP="00E12B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2BA1">
                              <w:rPr>
                                <w:sz w:val="16"/>
                                <w:szCs w:val="16"/>
                              </w:rPr>
                              <w:t>İşlem dosyasının uygun görüldüğüne ilişkin görüş yazısının yazılması.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3C6BCF9" w14:textId="07B547C9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A4C50D6" w14:textId="635895B5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CC5D3F1" w14:textId="39E5597B" w:rsidR="00932AC6" w:rsidRPr="00BB0519" w:rsidRDefault="000C74A1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7D314D" wp14:editId="487BB4F3">
                      <wp:simplePos x="0" y="0"/>
                      <wp:positionH relativeFrom="margin">
                        <wp:posOffset>1934845</wp:posOffset>
                      </wp:positionH>
                      <wp:positionV relativeFrom="paragraph">
                        <wp:posOffset>134620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FEF49" id="Düz Ok Bağlayıcısı 2" o:spid="_x0000_s1026" type="#_x0000_t32" style="position:absolute;margin-left:152.35pt;margin-top:10.6pt;width:0;height:28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b07gEAAAgEAAAOAAAAZHJzL2Uyb0RvYy54bWysU0uOEzEQ3SNxB8t70p0MIIjSGYmEzwIx&#10;EcwcoMZtpy38U9kkaS7DGbJnNzkYZXemQYCQQGwsf+q9qveqvLg8WMN2EqP2ruHTSc2ZdMK32m0b&#10;fnP96tEzzmIC14LxTja8l5FfLh8+WOzDXM58500rkRGJi/N9aHiXUphXVRSdtBAnPkhHj8qjhURH&#10;3FYtwp7Yralmdf202ntsA3ohY6Tb9fDIl4VfKSnSlVJRJmYaTrWlsmJZb/NaLRcw3yKETotzGfAP&#10;VVjQjpKOVGtIwD6h/oXKaoE+epUmwtvKK6WFLBpIzbT+Sc2HDoIsWsicGEab4v+jFe92G2S6bfiM&#10;MweWWrS++/qZXX1kL+D0xUB/OorTMZ6ObJbN2oc4J8zKbfB8imGDWflBoWXK6PCG5qB4QerYoVjd&#10;j1bLQ2JiuBR0e/Hk+eNp6UI1MGSmgDG9lt6yvGl4TAh626WVd4766XFgh93bmKgGAt4DMti4vCbQ&#10;5qVrWeoDKUqowW2NzAIoPIdUWchQetml3sgB/l4q8oNKHNKUSZQrg2wHNEMghHTpYmSi6AxT2pgR&#10;WBf1fwSe4zNUlin9G/CIKJm9SyPYaufxd9nTYXouWQ3x9w4MurMFt77tS1OLNTRuxavz18jz/OO5&#10;wL9/4OU3AAAA//8DAFBLAwQUAAYACAAAACEA+snEFNsAAAAJAQAADwAAAGRycy9kb3ducmV2Lnht&#10;bEyPwU7DMAyG70i8Q+RJ3FiyUtGq1J0Q0hDXjmnnrAlNtcYpTbaUtyeIAxxtf/r9/fV2sSO76tkP&#10;jhA2awFMU+fUQD3C4X13XwLzQZKSoyON8KU9bJvbm1pWykVq9XUfepZCyFcSwYQwVZz7zmgr/dpN&#10;mtLtw81WhjTOPVezjCncjjwT4pFbOVD6YOSkX4zuzvuLRXjLKYr42XYiN608vu7K8RhLxLvV8vwE&#10;LOgl/MHwo5/UoUlOJ3ch5dmI8CDyIqEI2SYDloDfxQmhKErgTc3/N2i+AQAA//8DAFBLAQItABQA&#10;BgAIAAAAIQC2gziS/gAAAOEBAAATAAAAAAAAAAAAAAAAAAAAAABbQ29udGVudF9UeXBlc10ueG1s&#10;UEsBAi0AFAAGAAgAAAAhADj9If/WAAAAlAEAAAsAAAAAAAAAAAAAAAAALwEAAF9yZWxzLy5yZWxz&#10;UEsBAi0AFAAGAAgAAAAhALjkpvTuAQAACAQAAA4AAAAAAAAAAAAAAAAALgIAAGRycy9lMm9Eb2Mu&#10;eG1sUEsBAi0AFAAGAAgAAAAhAPrJxBTbAAAACQEAAA8AAAAAAAAAAAAAAAAASAQAAGRycy9kb3du&#10;cmV2LnhtbFBLBQYAAAAABAAEAPMAAABQBQAAAAA=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C60B937" w14:textId="3FC7C629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51FD90B2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9B7B21D" w14:textId="74759281" w:rsidR="00932AC6" w:rsidRPr="00BB0519" w:rsidRDefault="000C74A1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519F795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92710</wp:posOffset>
                      </wp:positionV>
                      <wp:extent cx="2938145" cy="395605"/>
                      <wp:effectExtent l="0" t="0" r="14605" b="2349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560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9252A" w14:textId="7A82B441" w:rsidR="00451D6D" w:rsidRPr="00451D6D" w:rsidRDefault="00E12BA1" w:rsidP="00E12B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12BA1">
                                    <w:rPr>
                                      <w:sz w:val="16"/>
                                      <w:szCs w:val="16"/>
                                    </w:rPr>
                                    <w:t>EBYS sistemi üzerinden imzalanan yazının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3" style="position:absolute;margin-left:0;margin-top:7.3pt;width:231.35pt;height:31.1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zBjwIAAEQFAAAOAAAAZHJzL2Uyb0RvYy54bWysVM1OGzEQvlfqO1i+l01CEiBigyIQVSUE&#10;EVChHh2vnazwX8dOdtOX6TNw6QuUvlfH3s1CaU5VL7sez3zz+41Pz2qtyEaAL63Jaf+gR4kw3Bal&#10;Web08/3lh2NKfGCmYMoakdOt8PRs+v7daeUmYmBXVhUCCDoxflK5nK5CcJMs83wlNPMH1gmDSmlB&#10;s4AiLLMCWIXetcoGvd44qywUDiwX3uPtRaOk0+RfSsHDjZReBKJyirmF9IX0XcRvNj1lkyUwtyp5&#10;mwb7hyw0Kw0G7VxdsMDIGsq/XOmSg/VWhgNudWalLLlINWA1/d6bau5WzIlUCzbHu65N/v+55deb&#10;OZCyyOmYEsM0jujLesNAsfD8pPTz06/v5KJ8LH7+gLAUhgzGsWWV8xNE3rk5tJLHY6y/lqDjHysj&#10;dWrztmuzqAPheDk4OTzuD0eUcNQdnozGvVF0mr2gHfjwUVhN4iGnYNemuMVZphazzZUPjf3OLkZU&#10;Jt7FzJpc0ilslWiUt0JimTF6cpIIJs4VkA1DajDOhQmHbRrKoHWEyVKpDtjfB1Sh34Ja2wgTiXgd&#10;sLcP+GfEDpGiWhM6sC6NhX0OiscucmO/q76pOZYf6kWdZnsUc4w3C1tscd5gm0Xwjl+W2OIr5sOc&#10;ATIfdwS3OdzgRypb5dS2J0pWFr7tu4/2SEjUUlLhJuXUf10zEJSoTwapetIfDuPqJWE4OhqgAK81&#10;i9cas9bnFifSx3fD8XSM9kHtjhKsfsCln8WoqGKGY+yc8gA74Tw0G47PBhezWTLDdXMsXJk7x6Pz&#10;2OfInvv6gYFreRaQodd2t3Vs8oZpjW1EGjtbByvLRMOXvrYTwFVNbG6flfgWvJaT1cvjN/0NAAD/&#10;/wMAUEsDBBQABgAIAAAAIQBj1Wk03wAAAAYBAAAPAAAAZHJzL2Rvd25yZXYueG1sTI/NTsMwEITv&#10;SLyDtUhcEHWoqrSEOFVUBAhxIvzk6sZLHIjXUey2oU/PcoLjzoxmvs3Xk+vFHsfQeVJwNUtAIDXe&#10;dNQqeH25u1yBCFGT0b0nVPCNAdbF6UmuM+MP9Iz7KraCSyhkWoGNccikDI1Fp8PMD0jsffjR6cjn&#10;2Eoz6gOXu17OkySVTnfEC1YPuLHYfFU7p+D9rX4qNw/2ons83jeruv68LaujUudnU3kDIuIU/8Lw&#10;i8/oUDDT1u/IBNEr4Eciq4sUBLuLdL4EsVWwTK9BFrn8j1/8AAAA//8DAFBLAQItABQABgAIAAAA&#10;IQC2gziS/gAAAOEBAAATAAAAAAAAAAAAAAAAAAAAAABbQ29udGVudF9UeXBlc10ueG1sUEsBAi0A&#10;FAAGAAgAAAAhADj9If/WAAAAlAEAAAsAAAAAAAAAAAAAAAAALwEAAF9yZWxzLy5yZWxzUEsBAi0A&#10;FAAGAAgAAAAhAFfsPMGPAgAARAUAAA4AAAAAAAAAAAAAAAAALgIAAGRycy9lMm9Eb2MueG1sUEsB&#10;Ai0AFAAGAAgAAAAhAGPVaTTfAAAABgEAAA8AAAAAAAAAAAAAAAAA6QQAAGRycy9kb3ducmV2Lnht&#10;bFBLBQYAAAAABAAEAPMAAAD1BQAAAAA=&#10;" fillcolor="white [3201]" strokecolor="#a5a5a5 [3206]" strokeweight="1pt">
                      <v:stroke joinstyle="miter"/>
                      <v:textbox>
                        <w:txbxContent>
                          <w:p w14:paraId="0739252A" w14:textId="7A82B441" w:rsidR="00451D6D" w:rsidRPr="00451D6D" w:rsidRDefault="00E12BA1" w:rsidP="00E12B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2BA1">
                              <w:rPr>
                                <w:sz w:val="16"/>
                                <w:szCs w:val="16"/>
                              </w:rPr>
                              <w:t>EBYS sistemi üzerinden imzalanan yazının dosyalanması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739060A" w14:textId="7E9E57F6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01A958B9" w14:textId="6A8E6996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1F76F8D5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199241A" w14:textId="540B8887" w:rsidR="00C80567" w:rsidRPr="00BB0519" w:rsidRDefault="00932AC6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1B0AF5E7" w14:textId="77777777" w:rsidR="002C0B08" w:rsidRPr="00BB0519" w:rsidRDefault="002C0B08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0D8CC88E" w14:textId="77777777" w:rsidR="000C74A1" w:rsidRPr="000C74A1" w:rsidRDefault="00451D6D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C74A1" w:rsidRPr="000C74A1">
              <w:rPr>
                <w:sz w:val="16"/>
                <w:szCs w:val="16"/>
              </w:rPr>
              <w:t>İç Kontrol ve Ön Mali Kontrol Şubesi</w:t>
            </w:r>
          </w:p>
          <w:p w14:paraId="6CF6A528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2AEADD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80F987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423A262" w14:textId="223CEDD3" w:rsid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7C82E2" w14:textId="77777777" w:rsidR="000C74A1" w:rsidRP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1970EE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0E2072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FF81EA" w14:textId="37FB7574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>İç Kontrol ve Ön Mali Kontrol Şubesi</w:t>
            </w:r>
          </w:p>
          <w:p w14:paraId="7E27D94D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9C8635F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7990BD9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6889F4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8134E0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D64A0B" w14:textId="07448D79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BF415EC" w14:textId="0DF9FD11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6E323E" w14:textId="008A4FCA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23B500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5F7C5E9" w14:textId="77777777" w:rsidR="00030E04" w:rsidRPr="000C74A1" w:rsidRDefault="00030E04" w:rsidP="00030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AA9689F" w14:textId="77777777" w:rsidR="00030E04" w:rsidRPr="00030E04" w:rsidRDefault="000C74A1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30E04" w:rsidRPr="00030E04">
              <w:rPr>
                <w:sz w:val="16"/>
                <w:szCs w:val="16"/>
              </w:rPr>
              <w:t>Strateji Geliştirme</w:t>
            </w:r>
          </w:p>
          <w:p w14:paraId="7FFB4226" w14:textId="77777777" w:rsidR="00030E04" w:rsidRDefault="00030E04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30E04">
              <w:rPr>
                <w:sz w:val="16"/>
                <w:szCs w:val="16"/>
              </w:rPr>
              <w:t>Daire Başkanı</w:t>
            </w:r>
          </w:p>
          <w:p w14:paraId="278BFFF9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E7C069" w14:textId="41B5D9AA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6C261F" w14:textId="67FF6B85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CCCBBAF" w14:textId="654917C4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79D8579" w14:textId="2116509F" w:rsid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1F992F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CD4487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3DA773" w14:textId="652597A0" w:rsidR="009D460A" w:rsidRPr="00451D6D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 xml:space="preserve">İç Kontrol ve Ön Mali Kontrol Şubesi </w:t>
            </w:r>
          </w:p>
          <w:p w14:paraId="084DE2A3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FC446F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DA192A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CA9B60" w14:textId="3DF9524F" w:rsidR="00155EDD" w:rsidRDefault="00155EDD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20D773F2" w14:textId="77777777" w:rsidR="00030E04" w:rsidRDefault="00030E04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300414A2" w14:textId="3C37A673" w:rsidR="00030E04" w:rsidRPr="00030E04" w:rsidRDefault="00030E04" w:rsidP="00030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 xml:space="preserve">İç Kontrol ve Ön Mali Kontrol Şubesi </w:t>
            </w:r>
          </w:p>
        </w:tc>
        <w:tc>
          <w:tcPr>
            <w:tcW w:w="1996" w:type="dxa"/>
          </w:tcPr>
          <w:p w14:paraId="2798636B" w14:textId="77777777" w:rsidR="004B08A0" w:rsidRPr="00BB0519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1B1A70D7" w14:textId="77777777" w:rsidR="00E12BA1" w:rsidRPr="00E12BA1" w:rsidRDefault="00E12BA1" w:rsidP="00E12B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12BA1">
              <w:rPr>
                <w:color w:val="000000"/>
                <w:sz w:val="16"/>
                <w:szCs w:val="16"/>
              </w:rPr>
              <w:t>- 4734 Sayılı Kamu İhale Kanunu</w:t>
            </w:r>
          </w:p>
          <w:p w14:paraId="60679775" w14:textId="7201BC7D" w:rsidR="00E12BA1" w:rsidRPr="00E12BA1" w:rsidRDefault="00E12BA1" w:rsidP="00E12B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12BA1">
              <w:rPr>
                <w:color w:val="000000"/>
                <w:sz w:val="16"/>
                <w:szCs w:val="16"/>
              </w:rPr>
              <w:t>- 4735 S.Kamu İhale Sözleşmeleri Kanunu</w:t>
            </w:r>
          </w:p>
          <w:p w14:paraId="012A5BEB" w14:textId="3DB9FE34" w:rsidR="00E12BA1" w:rsidRPr="00E12BA1" w:rsidRDefault="00E12BA1" w:rsidP="00E12B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12BA1">
              <w:rPr>
                <w:color w:val="000000"/>
                <w:sz w:val="16"/>
                <w:szCs w:val="16"/>
              </w:rPr>
              <w:t xml:space="preserve">- Kamu İhale Genel Tebliği </w:t>
            </w:r>
          </w:p>
          <w:p w14:paraId="5114F5E0" w14:textId="47A8F302" w:rsidR="00E12BA1" w:rsidRPr="00E12BA1" w:rsidRDefault="00E12BA1" w:rsidP="00E12B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12BA1">
              <w:rPr>
                <w:color w:val="000000"/>
                <w:sz w:val="16"/>
                <w:szCs w:val="16"/>
              </w:rPr>
              <w:t>- 5018 S.Kamu Mali Yönetimi ve Kontrol Kanunu</w:t>
            </w:r>
          </w:p>
          <w:p w14:paraId="2C29725C" w14:textId="377F6746" w:rsidR="00E12BA1" w:rsidRPr="00E12BA1" w:rsidRDefault="00E12BA1" w:rsidP="00E12B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12BA1">
              <w:rPr>
                <w:color w:val="000000"/>
                <w:sz w:val="16"/>
                <w:szCs w:val="16"/>
              </w:rPr>
              <w:t>- Merkezi Yönetim Harcama Belgeleri Yönetmeliği</w:t>
            </w:r>
          </w:p>
          <w:p w14:paraId="4D150C83" w14:textId="2DA9B036" w:rsidR="00E12BA1" w:rsidRPr="00E12BA1" w:rsidRDefault="00E12BA1" w:rsidP="00E12B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E12BA1">
              <w:rPr>
                <w:color w:val="000000"/>
                <w:sz w:val="16"/>
                <w:szCs w:val="16"/>
              </w:rPr>
              <w:t xml:space="preserve">- İç Kont. ve Ön Mali Kont. İlişkin Usul ve Esaslar </w:t>
            </w:r>
          </w:p>
          <w:p w14:paraId="3C35442C" w14:textId="61D9E1E7" w:rsidR="00737D92" w:rsidRPr="00BB0519" w:rsidRDefault="00E12BA1" w:rsidP="00E12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  <w:r w:rsidRPr="00E12BA1">
              <w:rPr>
                <w:color w:val="000000"/>
                <w:sz w:val="16"/>
                <w:szCs w:val="16"/>
              </w:rPr>
              <w:t>- Kayseri Üniversitesi Ön Mali Kontrol Yönergesi</w:t>
            </w:r>
          </w:p>
        </w:tc>
      </w:tr>
    </w:tbl>
    <w:p w14:paraId="280ECC94" w14:textId="4275BD20" w:rsidR="00E913C8" w:rsidRDefault="00E913C8"/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AD77" w14:textId="77777777" w:rsidR="00203D61" w:rsidRDefault="00203D61" w:rsidP="004B08A0">
      <w:r>
        <w:separator/>
      </w:r>
    </w:p>
  </w:endnote>
  <w:endnote w:type="continuationSeparator" w:id="0">
    <w:p w14:paraId="29EFF04B" w14:textId="77777777" w:rsidR="00203D61" w:rsidRDefault="00203D61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C8A0" w14:textId="77777777" w:rsidR="006B40A6" w:rsidRDefault="006B40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6B4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6B40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F067" w14:textId="77777777" w:rsidR="006B40A6" w:rsidRDefault="006B40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DD44" w14:textId="77777777" w:rsidR="00203D61" w:rsidRDefault="00203D61" w:rsidP="004B08A0">
      <w:r>
        <w:separator/>
      </w:r>
    </w:p>
  </w:footnote>
  <w:footnote w:type="continuationSeparator" w:id="0">
    <w:p w14:paraId="70DC252A" w14:textId="77777777" w:rsidR="00203D61" w:rsidRDefault="00203D61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DC7F" w14:textId="77777777" w:rsidR="006B40A6" w:rsidRDefault="006B40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9D8D" w14:textId="77777777" w:rsidR="00F8733C" w:rsidRPr="00D04687" w:rsidRDefault="00F8733C" w:rsidP="00F8733C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6AEB5A2F" w14:textId="77777777" w:rsidR="00F8733C" w:rsidRDefault="00F8733C" w:rsidP="00F8733C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TAAHHÜT EVRAKLARI VE SÖZLEŞME TASARILARI TETKİKİ</w:t>
    </w:r>
  </w:p>
  <w:p w14:paraId="42350688" w14:textId="7F97502A" w:rsidR="00F8733C" w:rsidRPr="00D04687" w:rsidRDefault="00F8733C" w:rsidP="00F8733C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5E48" w14:textId="77777777" w:rsidR="006B40A6" w:rsidRDefault="006B40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E04"/>
    <w:rsid w:val="000C74A1"/>
    <w:rsid w:val="00155EDD"/>
    <w:rsid w:val="001567E5"/>
    <w:rsid w:val="001A1B1C"/>
    <w:rsid w:val="00203D61"/>
    <w:rsid w:val="00265DF7"/>
    <w:rsid w:val="002807B0"/>
    <w:rsid w:val="002C0B08"/>
    <w:rsid w:val="00365AF9"/>
    <w:rsid w:val="00394A54"/>
    <w:rsid w:val="003C7A63"/>
    <w:rsid w:val="003D79C5"/>
    <w:rsid w:val="004139CC"/>
    <w:rsid w:val="00451D6D"/>
    <w:rsid w:val="004B08A0"/>
    <w:rsid w:val="00506BFC"/>
    <w:rsid w:val="005254E7"/>
    <w:rsid w:val="00525759"/>
    <w:rsid w:val="00535A46"/>
    <w:rsid w:val="005D5D12"/>
    <w:rsid w:val="00630236"/>
    <w:rsid w:val="006A437D"/>
    <w:rsid w:val="006B40A6"/>
    <w:rsid w:val="00737D92"/>
    <w:rsid w:val="00741329"/>
    <w:rsid w:val="00747C72"/>
    <w:rsid w:val="00777865"/>
    <w:rsid w:val="007946FD"/>
    <w:rsid w:val="007A485D"/>
    <w:rsid w:val="007A521D"/>
    <w:rsid w:val="007D5A68"/>
    <w:rsid w:val="00867D92"/>
    <w:rsid w:val="008E0B9D"/>
    <w:rsid w:val="00915020"/>
    <w:rsid w:val="0092462E"/>
    <w:rsid w:val="009248A5"/>
    <w:rsid w:val="00932AC6"/>
    <w:rsid w:val="009D460A"/>
    <w:rsid w:val="009F4DAE"/>
    <w:rsid w:val="00A04F2E"/>
    <w:rsid w:val="00AF62B8"/>
    <w:rsid w:val="00B32285"/>
    <w:rsid w:val="00B7074C"/>
    <w:rsid w:val="00B76778"/>
    <w:rsid w:val="00BA4362"/>
    <w:rsid w:val="00BB0519"/>
    <w:rsid w:val="00BD5962"/>
    <w:rsid w:val="00C30075"/>
    <w:rsid w:val="00C80567"/>
    <w:rsid w:val="00CD2ABD"/>
    <w:rsid w:val="00CF0A5F"/>
    <w:rsid w:val="00D23B96"/>
    <w:rsid w:val="00DF46F0"/>
    <w:rsid w:val="00E12BA1"/>
    <w:rsid w:val="00E913C8"/>
    <w:rsid w:val="00E97F6F"/>
    <w:rsid w:val="00F20FE6"/>
    <w:rsid w:val="00F8733C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F873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2024-12-10T13:22:00Z</dcterms:created>
  <dcterms:modified xsi:type="dcterms:W3CDTF">2024-12-10T13:22:00Z</dcterms:modified>
</cp:coreProperties>
</file>